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86CA" w14:textId="77777777" w:rsidR="00A76961" w:rsidRDefault="00A76961" w:rsidP="00A76961">
      <w:pPr>
        <w:tabs>
          <w:tab w:val="left" w:pos="7920"/>
          <w:tab w:val="left" w:pos="8910"/>
        </w:tabs>
        <w:spacing w:after="200" w:line="360" w:lineRule="auto"/>
        <w:ind w:left="90"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57301077" w14:textId="63E39D03" w:rsidR="00A76961" w:rsidRDefault="00A76961" w:rsidP="00A76961">
      <w:pPr>
        <w:spacing w:afterLines="200" w:after="480" w:line="276" w:lineRule="auto"/>
        <w:contextualSpacing/>
        <w:rPr>
          <w:rFonts w:asciiTheme="majorHAnsi" w:hAnsiTheme="majorHAnsi"/>
          <w:b/>
          <w:sz w:val="32"/>
          <w:szCs w:val="32"/>
        </w:rPr>
      </w:pPr>
      <w:r w:rsidRPr="00A76961">
        <w:rPr>
          <w:rFonts w:asciiTheme="majorHAnsi" w:hAnsiTheme="majorHAnsi"/>
          <w:b/>
          <w:sz w:val="32"/>
          <w:szCs w:val="32"/>
        </w:rPr>
        <w:t>Time Maximization is…</w:t>
      </w:r>
    </w:p>
    <w:p w14:paraId="2E0B6F2E" w14:textId="77777777" w:rsidR="00A76961" w:rsidRPr="00A76961" w:rsidRDefault="00A76961" w:rsidP="00A76961">
      <w:pPr>
        <w:spacing w:afterLines="200" w:after="480" w:line="276" w:lineRule="auto"/>
        <w:contextualSpacing/>
        <w:rPr>
          <w:rFonts w:asciiTheme="majorHAnsi" w:hAnsiTheme="majorHAnsi"/>
          <w:b/>
          <w:sz w:val="32"/>
          <w:szCs w:val="32"/>
        </w:rPr>
      </w:pPr>
    </w:p>
    <w:p w14:paraId="108F76C8" w14:textId="4F97E35C" w:rsidR="00196680" w:rsidRDefault="00FD2F6C" w:rsidP="00182E81">
      <w:pPr>
        <w:spacing w:afterLines="200" w:after="480" w:line="276" w:lineRule="auto"/>
        <w:ind w:left="90"/>
        <w:contextualSpacing/>
        <w:rPr>
          <w:rFonts w:ascii="Calibri" w:hAnsi="Calibri" w:cs="Arial"/>
          <w:b/>
          <w:i/>
          <w:color w:val="000000" w:themeColor="text1"/>
          <w:sz w:val="28"/>
          <w:szCs w:val="28"/>
        </w:rPr>
      </w:pPr>
      <w:r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 xml:space="preserve">Your ability to be mentally strong to focus on </w:t>
      </w:r>
      <w:r w:rsid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>______________________</w:t>
      </w:r>
      <w:r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 xml:space="preserve"> and </w:t>
      </w:r>
    </w:p>
    <w:p w14:paraId="47938137" w14:textId="1E2C72B9" w:rsidR="00196680" w:rsidRDefault="00196680" w:rsidP="00182E81">
      <w:pPr>
        <w:spacing w:afterLines="200" w:after="480" w:line="276" w:lineRule="auto"/>
        <w:ind w:left="90"/>
        <w:contextualSpacing/>
        <w:rPr>
          <w:rFonts w:ascii="Calibri" w:hAnsi="Calibri" w:cs="Arial"/>
          <w:b/>
          <w:i/>
          <w:color w:val="000000" w:themeColor="text1"/>
          <w:sz w:val="28"/>
          <w:szCs w:val="28"/>
        </w:rPr>
      </w:pPr>
    </w:p>
    <w:p w14:paraId="05CDC5DF" w14:textId="3A9F68C5" w:rsidR="007448B1" w:rsidRPr="00397E81" w:rsidRDefault="00182E81" w:rsidP="00182E81">
      <w:pPr>
        <w:spacing w:afterLines="200" w:after="480" w:line="276" w:lineRule="auto"/>
        <w:ind w:left="90"/>
        <w:contextualSpacing/>
        <w:rPr>
          <w:rFonts w:asciiTheme="majorHAnsi" w:hAnsiTheme="majorHAnsi"/>
          <w:b/>
          <w:sz w:val="56"/>
          <w:szCs w:val="56"/>
        </w:rPr>
      </w:pPr>
      <w:r>
        <w:rPr>
          <w:rFonts w:ascii="Calibri" w:hAnsi="Calibri" w:cs="Arial"/>
          <w:b/>
          <w:i/>
          <w:color w:val="000000" w:themeColor="text1"/>
          <w:sz w:val="28"/>
          <w:szCs w:val="28"/>
        </w:rPr>
        <w:t>_______________</w:t>
      </w:r>
      <w:r w:rsid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>___</w:t>
      </w:r>
      <w:r w:rsidR="00FD2F6C"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 xml:space="preserve"> solutions, especially when things get </w:t>
      </w:r>
      <w:r w:rsidR="00397E81">
        <w:rPr>
          <w:rFonts w:ascii="Calibri" w:hAnsi="Calibri" w:cs="Arial"/>
          <w:b/>
          <w:i/>
          <w:color w:val="000000" w:themeColor="text1"/>
          <w:sz w:val="28"/>
          <w:szCs w:val="28"/>
        </w:rPr>
        <w:t>______________ !</w:t>
      </w:r>
      <w:r w:rsidR="00BC5C7A"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ab/>
      </w:r>
    </w:p>
    <w:p w14:paraId="53BF28CD" w14:textId="7611627A" w:rsidR="00BC5C7A" w:rsidRPr="00BC5C7A" w:rsidRDefault="00BC5C7A" w:rsidP="00182E81">
      <w:pPr>
        <w:spacing w:after="200"/>
        <w:ind w:left="90"/>
        <w:contextualSpacing/>
        <w:jc w:val="center"/>
        <w:rPr>
          <w:rFonts w:ascii="Calibri" w:hAnsi="Calibri" w:cs="Arial"/>
          <w:b/>
          <w:i/>
          <w:color w:val="000000" w:themeColor="text1"/>
          <w:sz w:val="28"/>
          <w:szCs w:val="28"/>
        </w:rPr>
      </w:pPr>
      <w:r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>OR</w:t>
      </w:r>
    </w:p>
    <w:p w14:paraId="2BD279C1" w14:textId="05EC4104" w:rsidR="00BC5C7A" w:rsidRPr="00BC5C7A" w:rsidRDefault="00A76961" w:rsidP="00182E81">
      <w:pPr>
        <w:spacing w:after="200"/>
        <w:ind w:left="90"/>
        <w:contextualSpacing/>
        <w:rPr>
          <w:rFonts w:ascii="Calibri" w:hAnsi="Calibri" w:cs="Arial"/>
          <w:b/>
          <w:i/>
          <w:color w:val="000000" w:themeColor="text1"/>
          <w:sz w:val="28"/>
          <w:szCs w:val="28"/>
        </w:rPr>
      </w:pPr>
      <w:r w:rsidRPr="00D9121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81C7C3" wp14:editId="2136CAAA">
            <wp:simplePos x="0" y="0"/>
            <wp:positionH relativeFrom="column">
              <wp:posOffset>5310505</wp:posOffset>
            </wp:positionH>
            <wp:positionV relativeFrom="paragraph">
              <wp:posOffset>12700</wp:posOffset>
            </wp:positionV>
            <wp:extent cx="990600" cy="930910"/>
            <wp:effectExtent l="0" t="0" r="0" b="8890"/>
            <wp:wrapThrough wrapText="bothSides">
              <wp:wrapPolygon edited="0">
                <wp:start x="0" y="0"/>
                <wp:lineTo x="0" y="21217"/>
                <wp:lineTo x="21046" y="21217"/>
                <wp:lineTo x="21046" y="0"/>
                <wp:lineTo x="0" y="0"/>
              </wp:wrapPolygon>
            </wp:wrapThrough>
            <wp:docPr id="17" name="Picture 17" descr="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0EAF6" w14:textId="0D22AA4F" w:rsidR="00BC5C7A" w:rsidRPr="00397E81" w:rsidRDefault="00BC5C7A" w:rsidP="00182E81">
      <w:pPr>
        <w:spacing w:after="200"/>
        <w:ind w:left="90"/>
        <w:contextualSpacing/>
        <w:rPr>
          <w:rFonts w:ascii="Calibri" w:hAnsi="Calibri" w:cs="Arial"/>
          <w:b/>
          <w:i/>
          <w:color w:val="000000" w:themeColor="text1"/>
          <w:sz w:val="28"/>
          <w:szCs w:val="28"/>
        </w:rPr>
      </w:pPr>
      <w:r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 xml:space="preserve">So </w:t>
      </w:r>
      <w:r w:rsidRPr="00073834">
        <w:rPr>
          <w:rFonts w:ascii="Calibri" w:hAnsi="Calibri" w:cs="Arial"/>
          <w:b/>
          <w:color w:val="000000" w:themeColor="text1"/>
          <w:sz w:val="28"/>
          <w:szCs w:val="28"/>
        </w:rPr>
        <w:t>______________</w:t>
      </w:r>
      <w:r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 xml:space="preserve"> to do…. So </w:t>
      </w:r>
      <w:r>
        <w:rPr>
          <w:rFonts w:ascii="Calibri" w:hAnsi="Calibri" w:cs="Arial"/>
          <w:b/>
          <w:i/>
          <w:color w:val="000000" w:themeColor="text1"/>
          <w:sz w:val="28"/>
          <w:szCs w:val="28"/>
        </w:rPr>
        <w:t xml:space="preserve">________________ </w:t>
      </w:r>
      <w:r w:rsidRPr="00BC5C7A">
        <w:rPr>
          <w:rFonts w:ascii="Calibri" w:hAnsi="Calibri" w:cs="Arial"/>
          <w:b/>
          <w:i/>
          <w:color w:val="000000" w:themeColor="text1"/>
          <w:sz w:val="28"/>
          <w:szCs w:val="28"/>
        </w:rPr>
        <w:t>time!</w:t>
      </w:r>
    </w:p>
    <w:p w14:paraId="187FB4E0" w14:textId="77777777" w:rsidR="0058619F" w:rsidRDefault="0058619F" w:rsidP="0058619F">
      <w:pPr>
        <w:tabs>
          <w:tab w:val="left" w:pos="7920"/>
          <w:tab w:val="left" w:pos="8910"/>
        </w:tabs>
        <w:spacing w:after="200" w:line="360" w:lineRule="auto"/>
        <w:ind w:right="360"/>
        <w:contextualSpacing/>
        <w:rPr>
          <w:rFonts w:asciiTheme="majorHAnsi" w:hAnsiTheme="majorHAnsi"/>
          <w:b/>
          <w:sz w:val="28"/>
          <w:szCs w:val="28"/>
        </w:rPr>
      </w:pPr>
    </w:p>
    <w:p w14:paraId="62C7D664" w14:textId="2AFA10D3" w:rsidR="00BC5C7A" w:rsidRPr="00BC5C7A" w:rsidRDefault="0058619F" w:rsidP="0058619F">
      <w:pPr>
        <w:tabs>
          <w:tab w:val="left" w:pos="7920"/>
          <w:tab w:val="left" w:pos="8910"/>
        </w:tabs>
        <w:spacing w:after="200" w:line="36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  <w:sectPr w:rsidR="00BC5C7A" w:rsidRPr="00BC5C7A" w:rsidSect="00A76961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062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bCs/>
          <w:noProof/>
          <w:sz w:val="28"/>
          <w:szCs w:val="28"/>
        </w:rPr>
        <w:t>C</w:t>
      </w:r>
      <w:r w:rsidR="00BC5C7A" w:rsidRPr="00BC5C7A">
        <w:rPr>
          <w:rFonts w:asciiTheme="majorHAnsi" w:hAnsiTheme="majorHAnsi"/>
          <w:b/>
          <w:bCs/>
          <w:noProof/>
          <w:sz w:val="28"/>
          <w:szCs w:val="28"/>
        </w:rPr>
        <w:t>onsequences</w:t>
      </w:r>
    </w:p>
    <w:p w14:paraId="2778B609" w14:textId="4D62D94F" w:rsidR="00BC5C7A" w:rsidRPr="00BC5C7A" w:rsidRDefault="001E161A" w:rsidP="00182E81">
      <w:pPr>
        <w:pStyle w:val="ListParagraph"/>
        <w:tabs>
          <w:tab w:val="left" w:pos="7920"/>
          <w:tab w:val="left" w:pos="8910"/>
        </w:tabs>
        <w:spacing w:after="200" w:line="360" w:lineRule="auto"/>
        <w:ind w:left="90" w:right="36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Mi</w:t>
      </w:r>
      <w:r w:rsidR="00182E81">
        <w:rPr>
          <w:rFonts w:asciiTheme="majorHAnsi" w:hAnsiTheme="majorHAnsi"/>
          <w:bCs/>
          <w:sz w:val="28"/>
          <w:szCs w:val="28"/>
        </w:rPr>
        <w:t>su</w:t>
      </w:r>
      <w:r>
        <w:rPr>
          <w:rFonts w:asciiTheme="majorHAnsi" w:hAnsiTheme="majorHAnsi"/>
          <w:bCs/>
          <w:sz w:val="28"/>
          <w:szCs w:val="28"/>
        </w:rPr>
        <w:t>s</w:t>
      </w:r>
      <w:r w:rsidR="00BC5C7A" w:rsidRPr="00BC5C7A">
        <w:rPr>
          <w:rFonts w:asciiTheme="majorHAnsi" w:hAnsiTheme="majorHAnsi"/>
          <w:bCs/>
          <w:sz w:val="28"/>
          <w:szCs w:val="28"/>
        </w:rPr>
        <w:t>e of ________________</w:t>
      </w:r>
    </w:p>
    <w:p w14:paraId="5CEC4CD6" w14:textId="400DDC30" w:rsidR="00BC5C7A" w:rsidRPr="00182E81" w:rsidRDefault="001E161A" w:rsidP="00182E81">
      <w:pPr>
        <w:tabs>
          <w:tab w:val="left" w:pos="7920"/>
          <w:tab w:val="left" w:pos="8910"/>
        </w:tabs>
        <w:spacing w:after="200" w:line="360" w:lineRule="auto"/>
        <w:ind w:left="90" w:right="36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___</w:t>
      </w:r>
      <w:r w:rsidR="00BC5C7A" w:rsidRPr="00182E81">
        <w:rPr>
          <w:rFonts w:asciiTheme="majorHAnsi" w:hAnsiTheme="majorHAnsi"/>
          <w:bCs/>
          <w:sz w:val="28"/>
          <w:szCs w:val="28"/>
        </w:rPr>
        <w:t>_______________ deadlines</w:t>
      </w:r>
    </w:p>
    <w:p w14:paraId="704C9836" w14:textId="094F4426" w:rsidR="00BC5C7A" w:rsidRPr="00182E81" w:rsidRDefault="00BC5C7A" w:rsidP="00182E81">
      <w:pPr>
        <w:tabs>
          <w:tab w:val="left" w:pos="7920"/>
          <w:tab w:val="left" w:pos="8910"/>
        </w:tabs>
        <w:spacing w:after="200" w:line="360" w:lineRule="auto"/>
        <w:ind w:left="90" w:right="360"/>
        <w:rPr>
          <w:rFonts w:asciiTheme="majorHAnsi" w:hAnsiTheme="majorHAnsi"/>
          <w:bCs/>
          <w:sz w:val="28"/>
          <w:szCs w:val="28"/>
        </w:rPr>
      </w:pPr>
      <w:r w:rsidRPr="00182E81">
        <w:rPr>
          <w:rFonts w:asciiTheme="majorHAnsi" w:hAnsiTheme="majorHAnsi"/>
          <w:bCs/>
          <w:sz w:val="28"/>
          <w:szCs w:val="28"/>
        </w:rPr>
        <w:t>________________ increases</w:t>
      </w:r>
    </w:p>
    <w:p w14:paraId="45785417" w14:textId="2683992B" w:rsidR="00BC5C7A" w:rsidRDefault="00182E81" w:rsidP="00182E81">
      <w:pPr>
        <w:pStyle w:val="ListParagraph"/>
        <w:tabs>
          <w:tab w:val="left" w:pos="7920"/>
          <w:tab w:val="left" w:pos="8910"/>
        </w:tabs>
        <w:spacing w:after="200" w:line="360" w:lineRule="auto"/>
        <w:ind w:left="90" w:right="36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R</w:t>
      </w:r>
      <w:r w:rsidR="00BC5C7A" w:rsidRPr="00BC5C7A">
        <w:rPr>
          <w:rFonts w:asciiTheme="majorHAnsi" w:hAnsiTheme="majorHAnsi"/>
          <w:bCs/>
          <w:sz w:val="28"/>
          <w:szCs w:val="28"/>
        </w:rPr>
        <w:t>eliability ____</w:t>
      </w:r>
      <w:r w:rsidR="001E161A">
        <w:rPr>
          <w:rFonts w:asciiTheme="majorHAnsi" w:hAnsiTheme="majorHAnsi"/>
          <w:bCs/>
          <w:sz w:val="28"/>
          <w:szCs w:val="28"/>
        </w:rPr>
        <w:t>___</w:t>
      </w:r>
      <w:r w:rsidR="00BC5C7A" w:rsidRPr="00BC5C7A">
        <w:rPr>
          <w:rFonts w:asciiTheme="majorHAnsi" w:hAnsiTheme="majorHAnsi"/>
          <w:bCs/>
          <w:sz w:val="28"/>
          <w:szCs w:val="28"/>
        </w:rPr>
        <w:t>_________</w:t>
      </w:r>
      <w:r>
        <w:rPr>
          <w:rFonts w:asciiTheme="majorHAnsi" w:hAnsiTheme="majorHAnsi"/>
          <w:bCs/>
          <w:sz w:val="28"/>
          <w:szCs w:val="28"/>
        </w:rPr>
        <w:t>_</w:t>
      </w:r>
    </w:p>
    <w:p w14:paraId="01B362C0" w14:textId="77777777" w:rsidR="00182E81" w:rsidRPr="00BC5C7A" w:rsidRDefault="00182E81" w:rsidP="00182E81">
      <w:pPr>
        <w:pStyle w:val="ListParagraph"/>
        <w:tabs>
          <w:tab w:val="left" w:pos="7920"/>
          <w:tab w:val="left" w:pos="8910"/>
        </w:tabs>
        <w:spacing w:after="200" w:line="360" w:lineRule="auto"/>
        <w:ind w:left="90" w:right="360"/>
        <w:rPr>
          <w:rFonts w:asciiTheme="majorHAnsi" w:hAnsiTheme="majorHAnsi"/>
          <w:bCs/>
          <w:sz w:val="28"/>
          <w:szCs w:val="28"/>
        </w:rPr>
        <w:sectPr w:rsidR="00182E81" w:rsidRPr="00BC5C7A" w:rsidSect="00B67BED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14:paraId="5BE71662" w14:textId="55D2DC70" w:rsidR="00073834" w:rsidRDefault="00073834" w:rsidP="00073834">
      <w:pPr>
        <w:ind w:left="86"/>
        <w:rPr>
          <w:rFonts w:asciiTheme="majorHAnsi" w:hAnsiTheme="majorHAnsi"/>
          <w:b/>
          <w:sz w:val="28"/>
          <w:szCs w:val="28"/>
        </w:rPr>
      </w:pPr>
    </w:p>
    <w:p w14:paraId="6B487F52" w14:textId="3E76E7FD" w:rsidR="00A76961" w:rsidRPr="00D9121C" w:rsidRDefault="00A76961" w:rsidP="00A76961">
      <w:pPr>
        <w:tabs>
          <w:tab w:val="left" w:pos="8910"/>
        </w:tabs>
        <w:spacing w:after="200"/>
        <w:ind w:left="90" w:right="360"/>
        <w:contextualSpacing/>
        <w:rPr>
          <w:rFonts w:asciiTheme="majorHAnsi" w:hAnsiTheme="majorHAnsi"/>
          <w:b/>
          <w:sz w:val="28"/>
          <w:szCs w:val="28"/>
        </w:rPr>
        <w:sectPr w:rsidR="00A76961" w:rsidRPr="00D9121C" w:rsidSect="00B67BED"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766137" w14:textId="1534D77B" w:rsidR="00B6533E" w:rsidRDefault="00B6533E" w:rsidP="0058619F">
      <w:pPr>
        <w:ind w:firstLine="90"/>
        <w:rPr>
          <w:rFonts w:asciiTheme="majorHAnsi" w:hAnsiTheme="majorHAnsi"/>
          <w:b/>
          <w:bCs/>
          <w:sz w:val="28"/>
          <w:szCs w:val="28"/>
        </w:rPr>
      </w:pPr>
      <w:r w:rsidRPr="00BC5C7A">
        <w:rPr>
          <w:rFonts w:asciiTheme="majorHAnsi" w:hAnsiTheme="majorHAnsi"/>
          <w:b/>
          <w:bCs/>
          <w:sz w:val="28"/>
          <w:szCs w:val="28"/>
        </w:rPr>
        <w:t xml:space="preserve">Why We Procrastinate </w:t>
      </w:r>
    </w:p>
    <w:p w14:paraId="273B3D29" w14:textId="77777777" w:rsidR="00332C59" w:rsidRPr="00A76961" w:rsidRDefault="00332C59" w:rsidP="0058619F">
      <w:pPr>
        <w:ind w:firstLine="90"/>
        <w:rPr>
          <w:rFonts w:asciiTheme="majorHAnsi" w:hAnsiTheme="majorHAnsi"/>
          <w:b/>
          <w:sz w:val="28"/>
          <w:szCs w:val="28"/>
        </w:rPr>
      </w:pPr>
    </w:p>
    <w:p w14:paraId="17AFD5F0" w14:textId="72C19DC0" w:rsidR="00BC5C7A" w:rsidRDefault="00397E81" w:rsidP="00182E81">
      <w:pPr>
        <w:tabs>
          <w:tab w:val="left" w:pos="5040"/>
          <w:tab w:val="left" w:pos="8910"/>
        </w:tabs>
        <w:spacing w:after="200" w:line="480" w:lineRule="auto"/>
        <w:ind w:left="90" w:right="360"/>
        <w:contextualSpacing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Lack of ____________</w:t>
      </w:r>
      <w:r w:rsidR="00F742D6" w:rsidRPr="00BC5C7A">
        <w:rPr>
          <w:rFonts w:asciiTheme="majorHAnsi" w:hAnsiTheme="majorHAnsi"/>
          <w:bCs/>
          <w:sz w:val="28"/>
          <w:szCs w:val="28"/>
        </w:rPr>
        <w:t xml:space="preserve"> for the job</w:t>
      </w:r>
      <w:r w:rsidR="00BC5C7A">
        <w:rPr>
          <w:rFonts w:asciiTheme="majorHAnsi" w:hAnsiTheme="majorHAnsi"/>
          <w:bCs/>
          <w:sz w:val="28"/>
          <w:szCs w:val="28"/>
        </w:rPr>
        <w:tab/>
      </w:r>
      <w:r w:rsidR="00F742D6" w:rsidRPr="00BC5C7A">
        <w:rPr>
          <w:rFonts w:asciiTheme="majorHAnsi" w:hAnsiTheme="majorHAnsi"/>
          <w:bCs/>
          <w:sz w:val="28"/>
          <w:szCs w:val="28"/>
        </w:rPr>
        <w:t xml:space="preserve">Task is </w:t>
      </w:r>
      <w:r>
        <w:rPr>
          <w:rFonts w:asciiTheme="majorHAnsi" w:hAnsiTheme="majorHAnsi"/>
          <w:bCs/>
          <w:sz w:val="28"/>
          <w:szCs w:val="28"/>
        </w:rPr>
        <w:t>______________________</w:t>
      </w:r>
    </w:p>
    <w:p w14:paraId="0059AC49" w14:textId="6B8E339F" w:rsidR="00BC5C7A" w:rsidRPr="00397E81" w:rsidRDefault="00F742D6" w:rsidP="00182E81">
      <w:pPr>
        <w:tabs>
          <w:tab w:val="left" w:pos="5040"/>
          <w:tab w:val="left" w:pos="8910"/>
        </w:tabs>
        <w:spacing w:after="200" w:line="480" w:lineRule="auto"/>
        <w:ind w:left="90" w:right="360"/>
        <w:contextualSpacing/>
        <w:rPr>
          <w:rFonts w:asciiTheme="majorHAnsi" w:hAnsiTheme="majorHAnsi"/>
          <w:bCs/>
          <w:sz w:val="28"/>
          <w:szCs w:val="28"/>
        </w:rPr>
      </w:pPr>
      <w:r w:rsidRPr="00BC5C7A">
        <w:rPr>
          <w:rFonts w:asciiTheme="majorHAnsi" w:hAnsiTheme="majorHAnsi"/>
          <w:bCs/>
          <w:sz w:val="28"/>
          <w:szCs w:val="28"/>
        </w:rPr>
        <w:t xml:space="preserve">There is always </w:t>
      </w:r>
      <w:r w:rsidR="00397E81">
        <w:rPr>
          <w:rFonts w:asciiTheme="majorHAnsi" w:hAnsiTheme="majorHAnsi"/>
          <w:bCs/>
          <w:sz w:val="28"/>
          <w:szCs w:val="28"/>
        </w:rPr>
        <w:t>______________</w:t>
      </w:r>
      <w:r w:rsidR="00BC5C7A">
        <w:rPr>
          <w:rFonts w:asciiTheme="majorHAnsi" w:hAnsiTheme="majorHAnsi"/>
          <w:bCs/>
          <w:sz w:val="28"/>
          <w:szCs w:val="28"/>
        </w:rPr>
        <w:tab/>
        <w:t>Rather do ‘</w:t>
      </w:r>
      <w:r w:rsidR="00397E81">
        <w:rPr>
          <w:rFonts w:asciiTheme="majorHAnsi" w:hAnsiTheme="majorHAnsi"/>
          <w:bCs/>
          <w:sz w:val="28"/>
          <w:szCs w:val="28"/>
        </w:rPr>
        <w:t>________</w:t>
      </w:r>
      <w:r w:rsidR="00BC5C7A">
        <w:rPr>
          <w:rFonts w:asciiTheme="majorHAnsi" w:hAnsiTheme="majorHAnsi"/>
          <w:bCs/>
          <w:sz w:val="28"/>
          <w:szCs w:val="28"/>
        </w:rPr>
        <w:t>’ than ‘that’</w:t>
      </w:r>
    </w:p>
    <w:p w14:paraId="0172D80D" w14:textId="77777777" w:rsidR="007448B1" w:rsidRDefault="007448B1" w:rsidP="00182E81">
      <w:pPr>
        <w:tabs>
          <w:tab w:val="left" w:pos="7920"/>
          <w:tab w:val="left" w:pos="8910"/>
        </w:tabs>
        <w:spacing w:after="200" w:line="360" w:lineRule="auto"/>
        <w:ind w:left="90"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574BA588" w14:textId="6D6E86C1" w:rsidR="008F1D1A" w:rsidRDefault="00A76961" w:rsidP="002E5F00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Procrastination Busters</w:t>
      </w:r>
    </w:p>
    <w:p w14:paraId="6D8113F1" w14:textId="421CE5A9" w:rsidR="002E5F00" w:rsidRPr="002E5F00" w:rsidRDefault="002E5F00" w:rsidP="002E5F00">
      <w:pPr>
        <w:tabs>
          <w:tab w:val="left" w:pos="7920"/>
          <w:tab w:val="left" w:pos="8910"/>
        </w:tabs>
        <w:spacing w:after="200" w:line="480" w:lineRule="auto"/>
        <w:ind w:left="1080" w:right="360"/>
        <w:contextualSpacing/>
        <w:rPr>
          <w:rFonts w:asciiTheme="majorHAnsi" w:hAnsiTheme="majorHAnsi"/>
          <w:sz w:val="28"/>
          <w:szCs w:val="28"/>
        </w:rPr>
      </w:pPr>
      <w:r w:rsidRPr="002E5F00">
        <w:rPr>
          <w:rFonts w:asciiTheme="majorHAnsi" w:hAnsiTheme="majorHAnsi"/>
          <w:sz w:val="28"/>
          <w:szCs w:val="28"/>
        </w:rPr>
        <w:t xml:space="preserve">Identify what you </w:t>
      </w:r>
      <w:r>
        <w:rPr>
          <w:rFonts w:asciiTheme="majorHAnsi" w:hAnsiTheme="majorHAnsi"/>
          <w:sz w:val="28"/>
          <w:szCs w:val="28"/>
        </w:rPr>
        <w:t>_________</w:t>
      </w:r>
      <w:r w:rsidRPr="002E5F00">
        <w:rPr>
          <w:rFonts w:asciiTheme="majorHAnsi" w:hAnsiTheme="majorHAnsi"/>
          <w:sz w:val="28"/>
          <w:szCs w:val="28"/>
        </w:rPr>
        <w:t xml:space="preserve"> to move forward</w:t>
      </w:r>
    </w:p>
    <w:p w14:paraId="0BE6E343" w14:textId="067355C9" w:rsidR="002E5F00" w:rsidRPr="002E5F00" w:rsidRDefault="002E5F00" w:rsidP="002E5F00">
      <w:pPr>
        <w:tabs>
          <w:tab w:val="left" w:pos="7920"/>
          <w:tab w:val="left" w:pos="8910"/>
        </w:tabs>
        <w:spacing w:after="200" w:line="480" w:lineRule="auto"/>
        <w:ind w:left="1080" w:right="360"/>
        <w:contextualSpacing/>
        <w:rPr>
          <w:rFonts w:asciiTheme="majorHAnsi" w:hAnsiTheme="majorHAnsi"/>
          <w:sz w:val="28"/>
          <w:szCs w:val="28"/>
        </w:rPr>
      </w:pPr>
      <w:r w:rsidRPr="002E5F00">
        <w:rPr>
          <w:rFonts w:asciiTheme="majorHAnsi" w:hAnsiTheme="majorHAnsi"/>
          <w:sz w:val="28"/>
          <w:szCs w:val="28"/>
        </w:rPr>
        <w:t xml:space="preserve">Imagine </w:t>
      </w:r>
      <w:r>
        <w:rPr>
          <w:rFonts w:asciiTheme="majorHAnsi" w:hAnsiTheme="majorHAnsi"/>
          <w:sz w:val="28"/>
          <w:szCs w:val="28"/>
        </w:rPr>
        <w:t>_____________________</w:t>
      </w:r>
      <w:r w:rsidRPr="002E5F00">
        <w:rPr>
          <w:rFonts w:asciiTheme="majorHAnsi" w:hAnsiTheme="majorHAnsi"/>
          <w:sz w:val="28"/>
          <w:szCs w:val="28"/>
        </w:rPr>
        <w:t xml:space="preserve"> the task and how you will </w:t>
      </w:r>
      <w:r>
        <w:rPr>
          <w:rFonts w:asciiTheme="majorHAnsi" w:hAnsiTheme="majorHAnsi"/>
          <w:sz w:val="28"/>
          <w:szCs w:val="28"/>
        </w:rPr>
        <w:t>____________</w:t>
      </w:r>
    </w:p>
    <w:p w14:paraId="33A94B98" w14:textId="38B5F19A" w:rsidR="002E5F00" w:rsidRPr="002E5F00" w:rsidRDefault="002E5F00" w:rsidP="002E5F00">
      <w:pPr>
        <w:tabs>
          <w:tab w:val="left" w:pos="7920"/>
          <w:tab w:val="left" w:pos="8910"/>
        </w:tabs>
        <w:spacing w:after="200" w:line="480" w:lineRule="auto"/>
        <w:ind w:left="1080" w:right="360"/>
        <w:contextualSpacing/>
        <w:rPr>
          <w:rFonts w:asciiTheme="majorHAnsi" w:hAnsiTheme="majorHAnsi"/>
          <w:sz w:val="28"/>
          <w:szCs w:val="28"/>
        </w:rPr>
      </w:pPr>
      <w:r w:rsidRPr="002E5F00">
        <w:rPr>
          <w:rFonts w:asciiTheme="majorHAnsi" w:hAnsiTheme="majorHAnsi"/>
          <w:sz w:val="28"/>
          <w:szCs w:val="28"/>
        </w:rPr>
        <w:t xml:space="preserve">Envision a </w:t>
      </w:r>
      <w:r>
        <w:rPr>
          <w:rFonts w:asciiTheme="majorHAnsi" w:hAnsiTheme="majorHAnsi"/>
          <w:sz w:val="28"/>
          <w:szCs w:val="28"/>
        </w:rPr>
        <w:t>____________ _______ ___________</w:t>
      </w:r>
      <w:r w:rsidRPr="002E5F00">
        <w:rPr>
          <w:rFonts w:asciiTheme="majorHAnsi" w:hAnsiTheme="majorHAnsi"/>
          <w:sz w:val="28"/>
          <w:szCs w:val="28"/>
        </w:rPr>
        <w:t xml:space="preserve"> to build </w:t>
      </w:r>
      <w:r>
        <w:rPr>
          <w:rFonts w:asciiTheme="majorHAnsi" w:hAnsiTheme="majorHAnsi"/>
          <w:sz w:val="28"/>
          <w:szCs w:val="28"/>
        </w:rPr>
        <w:t>________________</w:t>
      </w:r>
    </w:p>
    <w:p w14:paraId="44348AF5" w14:textId="2EC3A1C3" w:rsidR="002E5F00" w:rsidRDefault="002E5F00" w:rsidP="002E5F00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222177A1" w14:textId="78F72165" w:rsidR="002E5F00" w:rsidRDefault="002E5F00" w:rsidP="002E5F00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3BC90B97" w14:textId="2ACE68EA" w:rsidR="002E5F00" w:rsidRDefault="002E5F00" w:rsidP="002E5F00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4B9B904E" w14:textId="29FBDC20" w:rsidR="002E5F00" w:rsidRDefault="002E5F00" w:rsidP="002E5F00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3E387EA8" w14:textId="037575C2" w:rsidR="002E5F00" w:rsidRPr="008F1D1A" w:rsidRDefault="00BF5E08" w:rsidP="002E5F00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noProof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Time Savers</w:t>
      </w:r>
    </w:p>
    <w:p w14:paraId="795021B4" w14:textId="688AAE17" w:rsidR="00A76961" w:rsidRDefault="00BF5E08" w:rsidP="00182E81">
      <w:pPr>
        <w:tabs>
          <w:tab w:val="left" w:pos="7920"/>
          <w:tab w:val="left" w:pos="8910"/>
        </w:tabs>
        <w:spacing w:after="200" w:line="480" w:lineRule="auto"/>
        <w:ind w:left="90" w:right="360"/>
        <w:contextualSpacing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</w:t>
      </w:r>
      <w:r w:rsidR="007448B1" w:rsidRPr="00BC5C7A">
        <w:rPr>
          <w:rFonts w:asciiTheme="majorHAnsi" w:hAnsiTheme="majorHAnsi"/>
          <w:bCs/>
          <w:sz w:val="28"/>
          <w:szCs w:val="28"/>
        </w:rPr>
        <w:t>Plan and schedule your work</w:t>
      </w:r>
      <w:r w:rsidR="00397E81">
        <w:rPr>
          <w:rFonts w:asciiTheme="majorHAnsi" w:hAnsiTheme="majorHAnsi"/>
          <w:b/>
          <w:bCs/>
          <w:sz w:val="28"/>
          <w:szCs w:val="28"/>
        </w:rPr>
        <w:t xml:space="preserve">                                      </w:t>
      </w:r>
    </w:p>
    <w:p w14:paraId="39DE3205" w14:textId="1E30802E" w:rsidR="00397E81" w:rsidRPr="00397E81" w:rsidRDefault="00BF5E08" w:rsidP="00182E81">
      <w:pPr>
        <w:tabs>
          <w:tab w:val="left" w:pos="7920"/>
          <w:tab w:val="left" w:pos="8910"/>
        </w:tabs>
        <w:spacing w:after="200" w:line="480" w:lineRule="auto"/>
        <w:ind w:left="90" w:right="360"/>
        <w:contextualSpacing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</w:t>
      </w:r>
      <w:r w:rsidR="007448B1" w:rsidRPr="00397E81">
        <w:rPr>
          <w:rFonts w:asciiTheme="majorHAnsi" w:hAnsiTheme="majorHAnsi"/>
          <w:bCs/>
          <w:sz w:val="28"/>
          <w:szCs w:val="28"/>
        </w:rPr>
        <w:t>Prioritize tasks</w:t>
      </w:r>
    </w:p>
    <w:p w14:paraId="688035EE" w14:textId="0E4B0CCE" w:rsidR="00BF5E08" w:rsidRDefault="00BF5E08" w:rsidP="00182E81">
      <w:pPr>
        <w:tabs>
          <w:tab w:val="left" w:pos="7920"/>
          <w:tab w:val="left" w:pos="8910"/>
        </w:tabs>
        <w:spacing w:after="200" w:line="480" w:lineRule="auto"/>
        <w:ind w:left="90" w:right="360"/>
        <w:contextualSpacing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</w:t>
      </w:r>
      <w:r w:rsidR="007448B1" w:rsidRPr="00397E81">
        <w:rPr>
          <w:rFonts w:asciiTheme="majorHAnsi" w:hAnsiTheme="majorHAnsi"/>
          <w:bCs/>
          <w:sz w:val="28"/>
          <w:szCs w:val="28"/>
        </w:rPr>
        <w:t>Break it down</w:t>
      </w:r>
      <w:r w:rsidR="00397E81">
        <w:rPr>
          <w:rFonts w:asciiTheme="majorHAnsi" w:hAnsiTheme="majorHAnsi"/>
          <w:bCs/>
          <w:sz w:val="28"/>
          <w:szCs w:val="28"/>
        </w:rPr>
        <w:t xml:space="preserve">  </w:t>
      </w:r>
    </w:p>
    <w:p w14:paraId="27CB3588" w14:textId="65C34570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Maximizing Time</w:t>
      </w:r>
    </w:p>
    <w:p w14:paraId="0F4BCBA8" w14:textId="7036E445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BF5E08">
        <w:rPr>
          <w:rFonts w:asciiTheme="majorHAnsi" w:hAnsiTheme="majorHAnsi"/>
          <w:sz w:val="28"/>
          <w:szCs w:val="28"/>
        </w:rPr>
        <w:t>Phone calls</w:t>
      </w:r>
    </w:p>
    <w:p w14:paraId="04E01611" w14:textId="6D149571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Emails</w:t>
      </w:r>
    </w:p>
    <w:p w14:paraId="49B6108D" w14:textId="14F99E72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Asking and Answering Questions </w:t>
      </w:r>
    </w:p>
    <w:p w14:paraId="47403209" w14:textId="7F56882C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Talking with Co-workers</w:t>
      </w:r>
    </w:p>
    <w:p w14:paraId="35B2EDD5" w14:textId="4BDBAEAD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Meetings</w:t>
      </w:r>
    </w:p>
    <w:p w14:paraId="45C90B39" w14:textId="3396DDF3" w:rsidR="00BF5E08" w:rsidRPr="00610AB1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  <w:r w:rsidRPr="00610AB1">
        <w:rPr>
          <w:rFonts w:asciiTheme="majorHAnsi" w:hAnsiTheme="majorHAnsi"/>
          <w:b/>
          <w:bCs/>
          <w:sz w:val="28"/>
          <w:szCs w:val="28"/>
        </w:rPr>
        <w:t>The Five P’s of Effective Organization</w:t>
      </w:r>
    </w:p>
    <w:p w14:paraId="1843F543" w14:textId="49F1A29F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P ___________________</w:t>
      </w:r>
    </w:p>
    <w:p w14:paraId="1AE8EEDA" w14:textId="7832E0C0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P ___________________</w:t>
      </w:r>
    </w:p>
    <w:p w14:paraId="3FE17258" w14:textId="0026410D" w:rsidR="00BF5E08" w:rsidRDefault="00DB18B1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 w:rsidRPr="00DB18B1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F820D3" wp14:editId="5F5740C1">
            <wp:simplePos x="0" y="0"/>
            <wp:positionH relativeFrom="column">
              <wp:posOffset>4259580</wp:posOffset>
            </wp:positionH>
            <wp:positionV relativeFrom="paragraph">
              <wp:posOffset>285115</wp:posOffset>
            </wp:positionV>
            <wp:extent cx="1868805" cy="1577340"/>
            <wp:effectExtent l="0" t="0" r="0" b="381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08">
        <w:rPr>
          <w:rFonts w:asciiTheme="majorHAnsi" w:hAnsiTheme="majorHAnsi"/>
          <w:sz w:val="28"/>
          <w:szCs w:val="28"/>
        </w:rPr>
        <w:t xml:space="preserve">     P ___________________</w:t>
      </w:r>
    </w:p>
    <w:p w14:paraId="096B2CC9" w14:textId="345A1D63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P ___________________</w:t>
      </w:r>
    </w:p>
    <w:p w14:paraId="575CD5AF" w14:textId="235DD3D2" w:rsid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P __________________</w:t>
      </w:r>
      <w:r w:rsidR="00DB18B1">
        <w:rPr>
          <w:rFonts w:asciiTheme="majorHAnsi" w:hAnsiTheme="majorHAnsi"/>
          <w:sz w:val="28"/>
          <w:szCs w:val="28"/>
        </w:rPr>
        <w:t>_</w:t>
      </w:r>
      <w:r w:rsidR="00DB18B1">
        <w:rPr>
          <w:rFonts w:asciiTheme="majorHAnsi" w:hAnsiTheme="majorHAnsi"/>
          <w:sz w:val="28"/>
          <w:szCs w:val="28"/>
        </w:rPr>
        <w:tab/>
      </w:r>
    </w:p>
    <w:p w14:paraId="0DB91829" w14:textId="77777777" w:rsidR="00E84300" w:rsidRDefault="00E84300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108E2F84" w14:textId="77777777" w:rsidR="00E84300" w:rsidRDefault="00E84300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08C8E1AE" w14:textId="10E08655" w:rsidR="00BF5E08" w:rsidRPr="00610AB1" w:rsidRDefault="00610AB1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610AB1">
        <w:rPr>
          <w:rFonts w:asciiTheme="majorHAnsi" w:hAnsiTheme="majorHAnsi"/>
          <w:b/>
          <w:bCs/>
          <w:sz w:val="28"/>
          <w:szCs w:val="28"/>
        </w:rPr>
        <w:t>Your Plan of Action</w:t>
      </w:r>
    </w:p>
    <w:p w14:paraId="4DB2FA62" w14:textId="537F41CC" w:rsidR="00BF5E08" w:rsidRPr="00BF5E08" w:rsidRDefault="00BF5E08" w:rsidP="00BF5E08">
      <w:pPr>
        <w:tabs>
          <w:tab w:val="left" w:pos="7920"/>
          <w:tab w:val="left" w:pos="8910"/>
        </w:tabs>
        <w:spacing w:after="200" w:line="480" w:lineRule="auto"/>
        <w:ind w:right="360"/>
        <w:contextualSpacing/>
        <w:rPr>
          <w:rFonts w:asciiTheme="majorHAnsi" w:hAnsiTheme="majorHAnsi"/>
          <w:sz w:val="28"/>
          <w:szCs w:val="28"/>
        </w:rPr>
      </w:pPr>
    </w:p>
    <w:p w14:paraId="7B635064" w14:textId="704525E2" w:rsidR="007448B1" w:rsidRPr="00397E81" w:rsidRDefault="00397E81" w:rsidP="00182E81">
      <w:pPr>
        <w:tabs>
          <w:tab w:val="left" w:pos="7920"/>
          <w:tab w:val="left" w:pos="8910"/>
        </w:tabs>
        <w:spacing w:after="200" w:line="480" w:lineRule="auto"/>
        <w:ind w:left="90" w:right="360"/>
        <w:contextualSpacing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                                                         </w:t>
      </w:r>
    </w:p>
    <w:p w14:paraId="5EACD6A9" w14:textId="3ACDE72A" w:rsidR="00B55F11" w:rsidRDefault="00B55F11" w:rsidP="00182E81">
      <w:pPr>
        <w:spacing w:after="200"/>
        <w:ind w:left="90"/>
        <w:contextualSpacing/>
        <w:rPr>
          <w:rFonts w:asciiTheme="majorHAnsi" w:hAnsiTheme="majorHAnsi"/>
          <w:b/>
          <w:bCs/>
          <w:sz w:val="36"/>
          <w:szCs w:val="28"/>
        </w:rPr>
      </w:pPr>
    </w:p>
    <w:sectPr w:rsidR="00B55F11" w:rsidSect="00073834">
      <w:headerReference w:type="default" r:id="rId18"/>
      <w:footerReference w:type="even" r:id="rId19"/>
      <w:footerReference w:type="default" r:id="rId20"/>
      <w:type w:val="continuous"/>
      <w:pgSz w:w="12240" w:h="15840"/>
      <w:pgMar w:top="720" w:right="720" w:bottom="720" w:left="720" w:header="450" w:footer="58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0D8C" w14:textId="77777777" w:rsidR="00C74B6C" w:rsidRDefault="00C74B6C" w:rsidP="0088015B">
      <w:r>
        <w:separator/>
      </w:r>
    </w:p>
  </w:endnote>
  <w:endnote w:type="continuationSeparator" w:id="0">
    <w:p w14:paraId="100EBB64" w14:textId="77777777" w:rsidR="00C74B6C" w:rsidRDefault="00C74B6C" w:rsidP="008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EB2D" w14:textId="77777777" w:rsidR="00BC5C7A" w:rsidRDefault="00BC5C7A" w:rsidP="00983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CF816" w14:textId="77777777" w:rsidR="00BC5C7A" w:rsidRDefault="00BC5C7A" w:rsidP="00370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1DB8" w14:textId="2469C599" w:rsidR="007F64B1" w:rsidRPr="007F64B1" w:rsidRDefault="007F64B1" w:rsidP="00182E81">
    <w:pPr>
      <w:pStyle w:val="Footer"/>
      <w:tabs>
        <w:tab w:val="clear" w:pos="4320"/>
        <w:tab w:val="clear" w:pos="8640"/>
        <w:tab w:val="center" w:pos="9360"/>
      </w:tabs>
      <w:ind w:right="-180"/>
      <w:rPr>
        <w:rFonts w:ascii="Calibri" w:hAnsi="Calibri" w:cs="Lucida Grande"/>
        <w:color w:val="000000" w:themeColor="text1"/>
      </w:rPr>
    </w:pPr>
    <w:r>
      <w:rPr>
        <w:rFonts w:ascii="Calibri" w:hAnsi="Calibri" w:cs="Lucida Grande"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32B74362" wp14:editId="7C6AE196">
          <wp:simplePos x="0" y="0"/>
          <wp:positionH relativeFrom="column">
            <wp:posOffset>2566670</wp:posOffset>
          </wp:positionH>
          <wp:positionV relativeFrom="paragraph">
            <wp:posOffset>-150495</wp:posOffset>
          </wp:positionV>
          <wp:extent cx="909955" cy="480695"/>
          <wp:effectExtent l="0" t="0" r="4445" b="1905"/>
          <wp:wrapThrough wrapText="bothSides">
            <wp:wrapPolygon edited="0">
              <wp:start x="0" y="0"/>
              <wp:lineTo x="0" y="19403"/>
              <wp:lineTo x="1206" y="20544"/>
              <wp:lineTo x="7235" y="20544"/>
              <wp:lineTo x="21103" y="20544"/>
              <wp:lineTo x="21103" y="3424"/>
              <wp:lineTo x="48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ol H Gilbert Consulting_finalforma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5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Lucida Grande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8015B5" wp14:editId="08CE33DC">
              <wp:simplePos x="0" y="0"/>
              <wp:positionH relativeFrom="column">
                <wp:posOffset>5423535</wp:posOffset>
              </wp:positionH>
              <wp:positionV relativeFrom="paragraph">
                <wp:posOffset>69097</wp:posOffset>
              </wp:positionV>
              <wp:extent cx="687528" cy="23379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528" cy="233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97C9B" w14:textId="072684E8" w:rsidR="007F64B1" w:rsidRDefault="007F64B1">
                          <w:r>
                            <w:rPr>
                              <w:rFonts w:ascii="Calibri" w:hAnsi="Calibri" w:cs="Lucida Grande"/>
                              <w:color w:val="000000"/>
                            </w:rPr>
                            <w:t>2016</w:t>
                          </w:r>
                          <w:r w:rsidRPr="00A032A9">
                            <w:rPr>
                              <w:rFonts w:ascii="Calibri" w:hAnsi="Calibri" w:cs="Lucida Grande"/>
                              <w:color w:val="000000"/>
                            </w:rPr>
                            <w:t>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015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05pt;margin-top:5.45pt;width:54.1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" filled="f" stroked="f">
              <v:textbox>
                <w:txbxContent>
                  <w:p w14:paraId="5E097C9B" w14:textId="072684E8" w:rsidR="007F64B1" w:rsidRDefault="007F64B1">
                    <w:r>
                      <w:rPr>
                        <w:rFonts w:ascii="Calibri" w:hAnsi="Calibri" w:cs="Lucida Grande"/>
                        <w:color w:val="000000"/>
                      </w:rPr>
                      <w:t>2016</w:t>
                    </w:r>
                    <w:r w:rsidRPr="00A032A9">
                      <w:rPr>
                        <w:rFonts w:ascii="Calibri" w:hAnsi="Calibri" w:cs="Lucida Grande"/>
                        <w:color w:val="000000"/>
                      </w:rPr>
                      <w:t>©</w:t>
                    </w:r>
                  </w:p>
                </w:txbxContent>
              </v:textbox>
            </v:shape>
          </w:pict>
        </mc:Fallback>
      </mc:AlternateContent>
    </w:r>
    <w:hyperlink r:id="rId2" w:history="1">
      <w:r w:rsidR="00BC5C7A" w:rsidRPr="00C02C77">
        <w:rPr>
          <w:rStyle w:val="Hyperlink"/>
          <w:rFonts w:ascii="Calibri" w:hAnsi="Calibri" w:cs="Lucida Grande"/>
          <w:color w:val="000000" w:themeColor="text1"/>
          <w:u w:val="none"/>
        </w:rPr>
        <w:t>www.chgilbert.com</w:t>
      </w:r>
    </w:hyperlink>
    <w:r w:rsidR="00BC5C7A" w:rsidRPr="00C02C77">
      <w:rPr>
        <w:rFonts w:ascii="Calibri" w:hAnsi="Calibri" w:cs="Lucida Grande"/>
        <w:color w:val="000000" w:themeColor="text1"/>
      </w:rPr>
      <w:t xml:space="preserve">             </w:t>
    </w:r>
    <w:r w:rsidR="00182E81">
      <w:rPr>
        <w:rFonts w:ascii="Calibri" w:hAnsi="Calibri" w:cs="Lucida Grande"/>
        <w:color w:val="000000" w:themeColor="text1"/>
      </w:rPr>
      <w:tab/>
    </w:r>
    <w:r w:rsidR="00BC5C7A" w:rsidRPr="00C02C77">
      <w:rPr>
        <w:rFonts w:ascii="Calibri" w:hAnsi="Calibri" w:cs="Lucida Grande"/>
        <w:color w:val="000000" w:themeColor="tex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40D0" w14:textId="77777777" w:rsidR="00A76961" w:rsidRDefault="00A76961" w:rsidP="00983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72F00" w14:textId="77777777" w:rsidR="00A76961" w:rsidRDefault="00A76961" w:rsidP="0037031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6870" w14:textId="77777777" w:rsidR="00A76961" w:rsidRPr="00182E81" w:rsidRDefault="00A76961" w:rsidP="00182E81">
    <w:pPr>
      <w:pStyle w:val="Footer"/>
      <w:tabs>
        <w:tab w:val="clear" w:pos="4320"/>
        <w:tab w:val="clear" w:pos="8640"/>
        <w:tab w:val="center" w:pos="9360"/>
      </w:tabs>
      <w:ind w:right="-180"/>
      <w:rPr>
        <w:rFonts w:ascii="Calibri" w:hAnsi="Calibri"/>
      </w:rPr>
    </w:pPr>
    <w:r>
      <w:rPr>
        <w:rFonts w:ascii="Calibri" w:hAnsi="Calibri" w:cs="Lucida Grande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0A64DD76" wp14:editId="5A90B455">
          <wp:simplePos x="0" y="0"/>
          <wp:positionH relativeFrom="column">
            <wp:posOffset>2638425</wp:posOffset>
          </wp:positionH>
          <wp:positionV relativeFrom="paragraph">
            <wp:posOffset>-248285</wp:posOffset>
          </wp:positionV>
          <wp:extent cx="1031875" cy="480695"/>
          <wp:effectExtent l="0" t="0" r="9525" b="1905"/>
          <wp:wrapThrough wrapText="bothSides">
            <wp:wrapPolygon edited="0">
              <wp:start x="0" y="0"/>
              <wp:lineTo x="0" y="14838"/>
              <wp:lineTo x="1063" y="20544"/>
              <wp:lineTo x="7444" y="20544"/>
              <wp:lineTo x="21268" y="20544"/>
              <wp:lineTo x="21268" y="3424"/>
              <wp:lineTo x="425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ol H Gilbert Consulting_finalforma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Lucida Grande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63111E" wp14:editId="7F94AFD8">
              <wp:simplePos x="0" y="0"/>
              <wp:positionH relativeFrom="column">
                <wp:posOffset>5593080</wp:posOffset>
              </wp:positionH>
              <wp:positionV relativeFrom="paragraph">
                <wp:posOffset>22225</wp:posOffset>
              </wp:positionV>
              <wp:extent cx="779145" cy="2336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14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A2831" w14:textId="77777777" w:rsidR="00A76961" w:rsidRDefault="00A76961" w:rsidP="007F64B1">
                          <w:r>
                            <w:rPr>
                              <w:rFonts w:ascii="Calibri" w:hAnsi="Calibri" w:cs="Lucida Grande"/>
                              <w:color w:val="000000"/>
                            </w:rPr>
                            <w:t>2016</w:t>
                          </w:r>
                          <w:r w:rsidRPr="00A032A9">
                            <w:rPr>
                              <w:rFonts w:ascii="Calibri" w:hAnsi="Calibri" w:cs="Lucida Grande"/>
                              <w:color w:val="000000"/>
                            </w:rPr>
                            <w:t>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311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0.4pt;margin-top:1.75pt;width:61.3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" filled="f" stroked="f">
              <v:textbox>
                <w:txbxContent>
                  <w:p w14:paraId="726A2831" w14:textId="77777777" w:rsidR="00A76961" w:rsidRDefault="00A76961" w:rsidP="007F64B1">
                    <w:r>
                      <w:rPr>
                        <w:rFonts w:ascii="Calibri" w:hAnsi="Calibri" w:cs="Lucida Grande"/>
                        <w:color w:val="000000"/>
                      </w:rPr>
                      <w:t>2016</w:t>
                    </w:r>
                    <w:r w:rsidRPr="00A032A9">
                      <w:rPr>
                        <w:rFonts w:ascii="Calibri" w:hAnsi="Calibri" w:cs="Lucida Grande"/>
                        <w:color w:val="000000"/>
                      </w:rPr>
                      <w:t>©</w:t>
                    </w:r>
                  </w:p>
                </w:txbxContent>
              </v:textbox>
            </v:shape>
          </w:pict>
        </mc:Fallback>
      </mc:AlternateContent>
    </w:r>
    <w:hyperlink r:id="rId2" w:history="1">
      <w:r w:rsidRPr="00C02C77">
        <w:rPr>
          <w:rStyle w:val="Hyperlink"/>
          <w:rFonts w:ascii="Calibri" w:hAnsi="Calibri" w:cs="Lucida Grande"/>
          <w:color w:val="000000" w:themeColor="text1"/>
          <w:u w:val="none"/>
        </w:rPr>
        <w:t>www.chgilbert.com</w:t>
      </w:r>
    </w:hyperlink>
    <w:r w:rsidRPr="00C02C77">
      <w:rPr>
        <w:rFonts w:ascii="Calibri" w:hAnsi="Calibri" w:cs="Lucida Grande"/>
        <w:color w:val="000000" w:themeColor="text1"/>
      </w:rPr>
      <w:t xml:space="preserve">              </w:t>
    </w:r>
    <w:r w:rsidRPr="00A032A9">
      <w:rPr>
        <w:rFonts w:ascii="Calibri" w:hAnsi="Calibri" w:cs="Lucida Grande"/>
        <w:color w:val="000000"/>
      </w:rPr>
      <w:tab/>
    </w:r>
    <w:r>
      <w:rPr>
        <w:rFonts w:ascii="Calibri" w:hAnsi="Calibr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AD1C" w14:textId="77777777" w:rsidR="00BC5C7A" w:rsidRDefault="00BC5C7A" w:rsidP="00983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EFE7E" w14:textId="77777777" w:rsidR="00BC5C7A" w:rsidRDefault="00BC5C7A" w:rsidP="00370314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FB7E" w14:textId="5C8A0908" w:rsidR="00BC5C7A" w:rsidRPr="00182E81" w:rsidRDefault="007F64B1" w:rsidP="00182E81">
    <w:pPr>
      <w:pStyle w:val="Footer"/>
      <w:tabs>
        <w:tab w:val="clear" w:pos="4320"/>
        <w:tab w:val="clear" w:pos="8640"/>
        <w:tab w:val="center" w:pos="9360"/>
      </w:tabs>
      <w:ind w:right="-180"/>
      <w:rPr>
        <w:rFonts w:ascii="Calibri" w:hAnsi="Calibri"/>
      </w:rPr>
    </w:pPr>
    <w:r>
      <w:rPr>
        <w:rFonts w:ascii="Calibri" w:hAnsi="Calibri" w:cs="Lucida Grande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17841D7A" wp14:editId="7938D39D">
          <wp:simplePos x="0" y="0"/>
          <wp:positionH relativeFrom="column">
            <wp:posOffset>2638425</wp:posOffset>
          </wp:positionH>
          <wp:positionV relativeFrom="paragraph">
            <wp:posOffset>-248285</wp:posOffset>
          </wp:positionV>
          <wp:extent cx="1031875" cy="480695"/>
          <wp:effectExtent l="0" t="0" r="9525" b="1905"/>
          <wp:wrapThrough wrapText="bothSides">
            <wp:wrapPolygon edited="0">
              <wp:start x="0" y="0"/>
              <wp:lineTo x="0" y="14838"/>
              <wp:lineTo x="1063" y="20544"/>
              <wp:lineTo x="7444" y="20544"/>
              <wp:lineTo x="21268" y="20544"/>
              <wp:lineTo x="21268" y="3424"/>
              <wp:lineTo x="42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ol H Gilbert Consulting_finalforma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Lucida Grande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EF562" wp14:editId="36897051">
              <wp:simplePos x="0" y="0"/>
              <wp:positionH relativeFrom="column">
                <wp:posOffset>5593080</wp:posOffset>
              </wp:positionH>
              <wp:positionV relativeFrom="paragraph">
                <wp:posOffset>22225</wp:posOffset>
              </wp:positionV>
              <wp:extent cx="779145" cy="2336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14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EED15" w14:textId="77777777" w:rsidR="007F64B1" w:rsidRDefault="007F64B1" w:rsidP="007F64B1">
                          <w:r>
                            <w:rPr>
                              <w:rFonts w:ascii="Calibri" w:hAnsi="Calibri" w:cs="Lucida Grande"/>
                              <w:color w:val="000000"/>
                            </w:rPr>
                            <w:t>2016</w:t>
                          </w:r>
                          <w:r w:rsidRPr="00A032A9">
                            <w:rPr>
                              <w:rFonts w:ascii="Calibri" w:hAnsi="Calibri" w:cs="Lucida Grande"/>
                              <w:color w:val="000000"/>
                            </w:rPr>
                            <w:t>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EF5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0.4pt;margin-top:1.75pt;width:61.3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" filled="f" stroked="f">
              <v:textbox>
                <w:txbxContent>
                  <w:p w14:paraId="296EED15" w14:textId="77777777" w:rsidR="007F64B1" w:rsidRDefault="007F64B1" w:rsidP="007F64B1">
                    <w:r>
                      <w:rPr>
                        <w:rFonts w:ascii="Calibri" w:hAnsi="Calibri" w:cs="Lucida Grande"/>
                        <w:color w:val="000000"/>
                      </w:rPr>
                      <w:t>2016</w:t>
                    </w:r>
                    <w:r w:rsidRPr="00A032A9">
                      <w:rPr>
                        <w:rFonts w:ascii="Calibri" w:hAnsi="Calibri" w:cs="Lucida Grande"/>
                        <w:color w:val="000000"/>
                      </w:rPr>
                      <w:t>©</w:t>
                    </w:r>
                  </w:p>
                </w:txbxContent>
              </v:textbox>
            </v:shape>
          </w:pict>
        </mc:Fallback>
      </mc:AlternateContent>
    </w:r>
    <w:hyperlink r:id="rId2" w:history="1">
      <w:r w:rsidR="00BC5C7A" w:rsidRPr="00C02C77">
        <w:rPr>
          <w:rStyle w:val="Hyperlink"/>
          <w:rFonts w:ascii="Calibri" w:hAnsi="Calibri" w:cs="Lucida Grande"/>
          <w:color w:val="000000" w:themeColor="text1"/>
          <w:u w:val="none"/>
        </w:rPr>
        <w:t>www.chgilbert.com</w:t>
      </w:r>
    </w:hyperlink>
    <w:r w:rsidR="00BC5C7A" w:rsidRPr="00C02C77">
      <w:rPr>
        <w:rFonts w:ascii="Calibri" w:hAnsi="Calibri" w:cs="Lucida Grande"/>
        <w:color w:val="000000" w:themeColor="text1"/>
      </w:rPr>
      <w:t xml:space="preserve">              </w:t>
    </w:r>
    <w:r w:rsidR="00BC5C7A" w:rsidRPr="00A032A9">
      <w:rPr>
        <w:rFonts w:ascii="Calibri" w:hAnsi="Calibri" w:cs="Lucida Grande"/>
        <w:color w:val="000000"/>
      </w:rPr>
      <w:tab/>
    </w:r>
    <w:r w:rsidR="00182E81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4C3B" w14:textId="77777777" w:rsidR="00C74B6C" w:rsidRDefault="00C74B6C" w:rsidP="0088015B">
      <w:r>
        <w:separator/>
      </w:r>
    </w:p>
  </w:footnote>
  <w:footnote w:type="continuationSeparator" w:id="0">
    <w:p w14:paraId="54BB7293" w14:textId="77777777" w:rsidR="00C74B6C" w:rsidRDefault="00C74B6C" w:rsidP="0088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D686" w14:textId="77777777" w:rsidR="00BC5C7A" w:rsidRDefault="00BC5C7A">
    <w:pPr>
      <w:pStyle w:val="Header"/>
    </w:pPr>
    <w:r>
      <w:t>Professional Standard Code: 3450</w:t>
    </w:r>
    <w:r>
      <w:tab/>
    </w:r>
    <w:r>
      <w:tab/>
      <w:t>SNA Key Area: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C8FE" w14:textId="77777777" w:rsidR="00A76961" w:rsidRDefault="00A76961">
    <w:pPr>
      <w:pStyle w:val="Header"/>
    </w:pPr>
    <w:r>
      <w:t>Professional Standard Code: 3450</w:t>
    </w:r>
    <w:r>
      <w:tab/>
    </w:r>
    <w:r>
      <w:tab/>
      <w:t>SNA Key Area: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8686" w14:textId="77777777" w:rsidR="00BC5C7A" w:rsidRDefault="00BC5C7A">
    <w:pPr>
      <w:pStyle w:val="Header"/>
    </w:pPr>
    <w:r>
      <w:t>Professional Standard Code: 3450</w:t>
    </w:r>
    <w:r>
      <w:tab/>
    </w:r>
    <w:r>
      <w:tab/>
      <w:t>SNA Key Area: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E2E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578"/>
    <w:multiLevelType w:val="hybridMultilevel"/>
    <w:tmpl w:val="4E4A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050DA"/>
    <w:multiLevelType w:val="hybridMultilevel"/>
    <w:tmpl w:val="F704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35E3"/>
    <w:multiLevelType w:val="hybridMultilevel"/>
    <w:tmpl w:val="E16A52CE"/>
    <w:lvl w:ilvl="0" w:tplc="2596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4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9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06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C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6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A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C972A7"/>
    <w:multiLevelType w:val="hybridMultilevel"/>
    <w:tmpl w:val="51E4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3B9"/>
    <w:multiLevelType w:val="hybridMultilevel"/>
    <w:tmpl w:val="A0AC603E"/>
    <w:lvl w:ilvl="0" w:tplc="C1CE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3A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B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0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E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0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9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C4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2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753135"/>
    <w:multiLevelType w:val="hybridMultilevel"/>
    <w:tmpl w:val="EC7C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4411A"/>
    <w:multiLevelType w:val="hybridMultilevel"/>
    <w:tmpl w:val="797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82090"/>
    <w:multiLevelType w:val="hybridMultilevel"/>
    <w:tmpl w:val="B2B0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20402"/>
    <w:multiLevelType w:val="hybridMultilevel"/>
    <w:tmpl w:val="FFA8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C14"/>
    <w:multiLevelType w:val="hybridMultilevel"/>
    <w:tmpl w:val="BB52F252"/>
    <w:lvl w:ilvl="0" w:tplc="DC542C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C6E1E"/>
    <w:multiLevelType w:val="hybridMultilevel"/>
    <w:tmpl w:val="8AF0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6F03"/>
    <w:multiLevelType w:val="hybridMultilevel"/>
    <w:tmpl w:val="3732C546"/>
    <w:lvl w:ilvl="0" w:tplc="ABF2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0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A4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4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E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03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B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6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9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905A7A"/>
    <w:multiLevelType w:val="hybridMultilevel"/>
    <w:tmpl w:val="AA6A46B4"/>
    <w:lvl w:ilvl="0" w:tplc="FAC04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EAB68">
      <w:start w:val="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C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A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A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0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2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A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EC354B"/>
    <w:multiLevelType w:val="hybridMultilevel"/>
    <w:tmpl w:val="1C0E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A2FBF"/>
    <w:multiLevelType w:val="hybridMultilevel"/>
    <w:tmpl w:val="C99AD710"/>
    <w:lvl w:ilvl="0" w:tplc="688ACF56">
      <w:start w:val="7"/>
      <w:numFmt w:val="bullet"/>
      <w:lvlText w:val="-"/>
      <w:lvlJc w:val="left"/>
      <w:pPr>
        <w:ind w:left="6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222E00A3"/>
    <w:multiLevelType w:val="hybridMultilevel"/>
    <w:tmpl w:val="5AFE3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B93B16"/>
    <w:multiLevelType w:val="hybridMultilevel"/>
    <w:tmpl w:val="1358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E210B"/>
    <w:multiLevelType w:val="hybridMultilevel"/>
    <w:tmpl w:val="90546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A1C74"/>
    <w:multiLevelType w:val="hybridMultilevel"/>
    <w:tmpl w:val="AED012EC"/>
    <w:lvl w:ilvl="0" w:tplc="67D4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A6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A1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8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4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C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E0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20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8A1A5A"/>
    <w:multiLevelType w:val="hybridMultilevel"/>
    <w:tmpl w:val="5210AE8E"/>
    <w:lvl w:ilvl="0" w:tplc="FE06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679E">
      <w:numFmt w:val="none"/>
      <w:lvlText w:val=""/>
      <w:lvlJc w:val="left"/>
      <w:pPr>
        <w:tabs>
          <w:tab w:val="num" w:pos="360"/>
        </w:tabs>
      </w:pPr>
    </w:lvl>
    <w:lvl w:ilvl="2" w:tplc="98CE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E4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E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8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27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657567"/>
    <w:multiLevelType w:val="hybridMultilevel"/>
    <w:tmpl w:val="5DE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3F32"/>
    <w:multiLevelType w:val="hybridMultilevel"/>
    <w:tmpl w:val="50E6FA2C"/>
    <w:lvl w:ilvl="0" w:tplc="D24652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909A8"/>
    <w:multiLevelType w:val="hybridMultilevel"/>
    <w:tmpl w:val="57D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F3784"/>
    <w:multiLevelType w:val="hybridMultilevel"/>
    <w:tmpl w:val="1A42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64C36"/>
    <w:multiLevelType w:val="hybridMultilevel"/>
    <w:tmpl w:val="D9BE1062"/>
    <w:lvl w:ilvl="0" w:tplc="D73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6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4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6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C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8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2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C8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6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617752"/>
    <w:multiLevelType w:val="hybridMultilevel"/>
    <w:tmpl w:val="89EC8812"/>
    <w:lvl w:ilvl="0" w:tplc="83D0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21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2A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C2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63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0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67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4B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4C7EF5"/>
    <w:multiLevelType w:val="hybridMultilevel"/>
    <w:tmpl w:val="9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773A3"/>
    <w:multiLevelType w:val="hybridMultilevel"/>
    <w:tmpl w:val="F3B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2092F"/>
    <w:multiLevelType w:val="hybridMultilevel"/>
    <w:tmpl w:val="EAA09DCE"/>
    <w:lvl w:ilvl="0" w:tplc="949CC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6BB8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0C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2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E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C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0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2A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24E6A92"/>
    <w:multiLevelType w:val="hybridMultilevel"/>
    <w:tmpl w:val="6778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C410F"/>
    <w:multiLevelType w:val="hybridMultilevel"/>
    <w:tmpl w:val="3DF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415C9"/>
    <w:multiLevelType w:val="hybridMultilevel"/>
    <w:tmpl w:val="AFCA51DA"/>
    <w:lvl w:ilvl="0" w:tplc="573AB62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F1DCE"/>
    <w:multiLevelType w:val="hybridMultilevel"/>
    <w:tmpl w:val="445CDC8C"/>
    <w:lvl w:ilvl="0" w:tplc="DC542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33F96"/>
    <w:multiLevelType w:val="hybridMultilevel"/>
    <w:tmpl w:val="4A2C0ACE"/>
    <w:lvl w:ilvl="0" w:tplc="EA86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61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6250">
      <w:start w:val="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05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E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9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6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0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BFE0B60"/>
    <w:multiLevelType w:val="hybridMultilevel"/>
    <w:tmpl w:val="1FAA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7263B"/>
    <w:multiLevelType w:val="hybridMultilevel"/>
    <w:tmpl w:val="C366C332"/>
    <w:lvl w:ilvl="0" w:tplc="ECD2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C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2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2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E9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8F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AC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DFE5023"/>
    <w:multiLevelType w:val="hybridMultilevel"/>
    <w:tmpl w:val="3D80EAD8"/>
    <w:lvl w:ilvl="0" w:tplc="08DC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EA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0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A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EE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4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C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82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9DF0514"/>
    <w:multiLevelType w:val="hybridMultilevel"/>
    <w:tmpl w:val="13DE6D72"/>
    <w:lvl w:ilvl="0" w:tplc="DC542C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5A3E34CA"/>
    <w:multiLevelType w:val="hybridMultilevel"/>
    <w:tmpl w:val="E418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B92C56"/>
    <w:multiLevelType w:val="hybridMultilevel"/>
    <w:tmpl w:val="26E6D1DE"/>
    <w:lvl w:ilvl="0" w:tplc="D246528C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1" w:tplc="2B3CE5C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plc="BDBC6D5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3" w:tplc="A7F04C3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4" w:tplc="3C74862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5" w:tplc="D70C835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6" w:tplc="44BA0770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7" w:tplc="8E4EAFA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8" w:tplc="035E68E6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</w:abstractNum>
  <w:abstractNum w:abstractNumId="41" w15:restartNumberingAfterBreak="0">
    <w:nsid w:val="6A2E3057"/>
    <w:multiLevelType w:val="hybridMultilevel"/>
    <w:tmpl w:val="68587EC0"/>
    <w:lvl w:ilvl="0" w:tplc="1F44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5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0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E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6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9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A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6B72D1"/>
    <w:multiLevelType w:val="hybridMultilevel"/>
    <w:tmpl w:val="F6C0A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92CDC"/>
    <w:multiLevelType w:val="hybridMultilevel"/>
    <w:tmpl w:val="070A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0"/>
  </w:num>
  <w:num w:numId="5">
    <w:abstractNumId w:val="15"/>
  </w:num>
  <w:num w:numId="6">
    <w:abstractNumId w:val="20"/>
  </w:num>
  <w:num w:numId="7">
    <w:abstractNumId w:val="13"/>
  </w:num>
  <w:num w:numId="8">
    <w:abstractNumId w:val="40"/>
  </w:num>
  <w:num w:numId="9">
    <w:abstractNumId w:val="42"/>
  </w:num>
  <w:num w:numId="10">
    <w:abstractNumId w:val="41"/>
  </w:num>
  <w:num w:numId="11">
    <w:abstractNumId w:val="37"/>
  </w:num>
  <w:num w:numId="12">
    <w:abstractNumId w:val="11"/>
  </w:num>
  <w:num w:numId="13">
    <w:abstractNumId w:val="24"/>
  </w:num>
  <w:num w:numId="14">
    <w:abstractNumId w:val="43"/>
  </w:num>
  <w:num w:numId="15">
    <w:abstractNumId w:val="39"/>
  </w:num>
  <w:num w:numId="16">
    <w:abstractNumId w:val="16"/>
  </w:num>
  <w:num w:numId="17">
    <w:abstractNumId w:val="31"/>
  </w:num>
  <w:num w:numId="18">
    <w:abstractNumId w:val="21"/>
  </w:num>
  <w:num w:numId="19">
    <w:abstractNumId w:val="9"/>
  </w:num>
  <w:num w:numId="20">
    <w:abstractNumId w:val="27"/>
  </w:num>
  <w:num w:numId="21">
    <w:abstractNumId w:val="19"/>
  </w:num>
  <w:num w:numId="22">
    <w:abstractNumId w:val="8"/>
  </w:num>
  <w:num w:numId="23">
    <w:abstractNumId w:val="36"/>
  </w:num>
  <w:num w:numId="24">
    <w:abstractNumId w:val="25"/>
  </w:num>
  <w:num w:numId="25">
    <w:abstractNumId w:val="3"/>
  </w:num>
  <w:num w:numId="26">
    <w:abstractNumId w:val="29"/>
  </w:num>
  <w:num w:numId="27">
    <w:abstractNumId w:val="34"/>
  </w:num>
  <w:num w:numId="28">
    <w:abstractNumId w:val="7"/>
  </w:num>
  <w:num w:numId="29">
    <w:abstractNumId w:val="32"/>
  </w:num>
  <w:num w:numId="30">
    <w:abstractNumId w:val="2"/>
  </w:num>
  <w:num w:numId="31">
    <w:abstractNumId w:val="17"/>
  </w:num>
  <w:num w:numId="32">
    <w:abstractNumId w:val="6"/>
  </w:num>
  <w:num w:numId="33">
    <w:abstractNumId w:val="14"/>
  </w:num>
  <w:num w:numId="34">
    <w:abstractNumId w:val="30"/>
  </w:num>
  <w:num w:numId="35">
    <w:abstractNumId w:val="4"/>
  </w:num>
  <w:num w:numId="36">
    <w:abstractNumId w:val="28"/>
  </w:num>
  <w:num w:numId="37">
    <w:abstractNumId w:val="23"/>
  </w:num>
  <w:num w:numId="38">
    <w:abstractNumId w:val="22"/>
  </w:num>
  <w:num w:numId="39">
    <w:abstractNumId w:val="35"/>
  </w:num>
  <w:num w:numId="40">
    <w:abstractNumId w:val="1"/>
  </w:num>
  <w:num w:numId="41">
    <w:abstractNumId w:val="33"/>
  </w:num>
  <w:num w:numId="42">
    <w:abstractNumId w:val="38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5B"/>
    <w:rsid w:val="00015CE1"/>
    <w:rsid w:val="00042533"/>
    <w:rsid w:val="00073834"/>
    <w:rsid w:val="0007428C"/>
    <w:rsid w:val="00075B98"/>
    <w:rsid w:val="000771A0"/>
    <w:rsid w:val="00087412"/>
    <w:rsid w:val="00093606"/>
    <w:rsid w:val="000A52B0"/>
    <w:rsid w:val="000B0542"/>
    <w:rsid w:val="000D76FA"/>
    <w:rsid w:val="0010653D"/>
    <w:rsid w:val="00113A36"/>
    <w:rsid w:val="0012162C"/>
    <w:rsid w:val="00134A45"/>
    <w:rsid w:val="00146952"/>
    <w:rsid w:val="001628BE"/>
    <w:rsid w:val="001659EA"/>
    <w:rsid w:val="00172A5C"/>
    <w:rsid w:val="001813E8"/>
    <w:rsid w:val="00182E81"/>
    <w:rsid w:val="00196680"/>
    <w:rsid w:val="001978A1"/>
    <w:rsid w:val="001B2CBD"/>
    <w:rsid w:val="001B62C5"/>
    <w:rsid w:val="001C6B50"/>
    <w:rsid w:val="001D5BA0"/>
    <w:rsid w:val="001D5EA7"/>
    <w:rsid w:val="001E0580"/>
    <w:rsid w:val="001E161A"/>
    <w:rsid w:val="001E5C7C"/>
    <w:rsid w:val="00203499"/>
    <w:rsid w:val="00216DF7"/>
    <w:rsid w:val="00236815"/>
    <w:rsid w:val="002411B4"/>
    <w:rsid w:val="00241C9C"/>
    <w:rsid w:val="00270D58"/>
    <w:rsid w:val="00276F57"/>
    <w:rsid w:val="00292DF4"/>
    <w:rsid w:val="002938A6"/>
    <w:rsid w:val="00296617"/>
    <w:rsid w:val="0029775C"/>
    <w:rsid w:val="00297D69"/>
    <w:rsid w:val="002A6C3D"/>
    <w:rsid w:val="002B25F7"/>
    <w:rsid w:val="002B2809"/>
    <w:rsid w:val="002B4F20"/>
    <w:rsid w:val="002D5E02"/>
    <w:rsid w:val="002E5F00"/>
    <w:rsid w:val="002E76A3"/>
    <w:rsid w:val="002F7125"/>
    <w:rsid w:val="00317B30"/>
    <w:rsid w:val="00332C59"/>
    <w:rsid w:val="0033388A"/>
    <w:rsid w:val="00342FA8"/>
    <w:rsid w:val="0034323C"/>
    <w:rsid w:val="0034691C"/>
    <w:rsid w:val="00354E4B"/>
    <w:rsid w:val="00361BD7"/>
    <w:rsid w:val="00370314"/>
    <w:rsid w:val="00385CD1"/>
    <w:rsid w:val="0038644B"/>
    <w:rsid w:val="00392A76"/>
    <w:rsid w:val="00396408"/>
    <w:rsid w:val="00397E81"/>
    <w:rsid w:val="003B77E6"/>
    <w:rsid w:val="003C4E49"/>
    <w:rsid w:val="003E7BAE"/>
    <w:rsid w:val="00402792"/>
    <w:rsid w:val="004136F1"/>
    <w:rsid w:val="00413D8F"/>
    <w:rsid w:val="0042260C"/>
    <w:rsid w:val="00471590"/>
    <w:rsid w:val="00474808"/>
    <w:rsid w:val="00475DE0"/>
    <w:rsid w:val="0047748D"/>
    <w:rsid w:val="00487E69"/>
    <w:rsid w:val="00497C7A"/>
    <w:rsid w:val="004C2089"/>
    <w:rsid w:val="00557652"/>
    <w:rsid w:val="005603B4"/>
    <w:rsid w:val="005724EA"/>
    <w:rsid w:val="0058619F"/>
    <w:rsid w:val="00587902"/>
    <w:rsid w:val="005B4BD8"/>
    <w:rsid w:val="005C4BB3"/>
    <w:rsid w:val="005D5E92"/>
    <w:rsid w:val="005E7597"/>
    <w:rsid w:val="006018BE"/>
    <w:rsid w:val="00605EB6"/>
    <w:rsid w:val="00610AB1"/>
    <w:rsid w:val="00615344"/>
    <w:rsid w:val="00622E75"/>
    <w:rsid w:val="00624306"/>
    <w:rsid w:val="00667FF4"/>
    <w:rsid w:val="00681CBC"/>
    <w:rsid w:val="0069029E"/>
    <w:rsid w:val="00690364"/>
    <w:rsid w:val="006928CD"/>
    <w:rsid w:val="006A029B"/>
    <w:rsid w:val="006A7A83"/>
    <w:rsid w:val="006C02FB"/>
    <w:rsid w:val="006D2EA5"/>
    <w:rsid w:val="006D6C6D"/>
    <w:rsid w:val="006E1992"/>
    <w:rsid w:val="006E45E2"/>
    <w:rsid w:val="006E7C01"/>
    <w:rsid w:val="006E7D40"/>
    <w:rsid w:val="00731406"/>
    <w:rsid w:val="00731F74"/>
    <w:rsid w:val="00735B2E"/>
    <w:rsid w:val="00740A4C"/>
    <w:rsid w:val="007448B1"/>
    <w:rsid w:val="007454AF"/>
    <w:rsid w:val="007828E3"/>
    <w:rsid w:val="00796238"/>
    <w:rsid w:val="007A5D28"/>
    <w:rsid w:val="007B4569"/>
    <w:rsid w:val="007B66C3"/>
    <w:rsid w:val="007D292E"/>
    <w:rsid w:val="007F64B1"/>
    <w:rsid w:val="00822771"/>
    <w:rsid w:val="008250D9"/>
    <w:rsid w:val="008312B7"/>
    <w:rsid w:val="0083182B"/>
    <w:rsid w:val="008334BE"/>
    <w:rsid w:val="00845B87"/>
    <w:rsid w:val="00850781"/>
    <w:rsid w:val="00865F25"/>
    <w:rsid w:val="00873C52"/>
    <w:rsid w:val="0088015B"/>
    <w:rsid w:val="00890ACA"/>
    <w:rsid w:val="008B20F9"/>
    <w:rsid w:val="008C13DB"/>
    <w:rsid w:val="008C2AB9"/>
    <w:rsid w:val="008D2EFC"/>
    <w:rsid w:val="008D58FF"/>
    <w:rsid w:val="008E39FA"/>
    <w:rsid w:val="008E6D42"/>
    <w:rsid w:val="008F1D1A"/>
    <w:rsid w:val="008F3B61"/>
    <w:rsid w:val="008F519B"/>
    <w:rsid w:val="00904F08"/>
    <w:rsid w:val="00906EA4"/>
    <w:rsid w:val="00913170"/>
    <w:rsid w:val="00931181"/>
    <w:rsid w:val="00937A7E"/>
    <w:rsid w:val="00951920"/>
    <w:rsid w:val="009610A2"/>
    <w:rsid w:val="0096618C"/>
    <w:rsid w:val="00983380"/>
    <w:rsid w:val="00991B6D"/>
    <w:rsid w:val="00996AA8"/>
    <w:rsid w:val="009D5577"/>
    <w:rsid w:val="009E04AC"/>
    <w:rsid w:val="009F5157"/>
    <w:rsid w:val="00A032A9"/>
    <w:rsid w:val="00A03A3F"/>
    <w:rsid w:val="00A30311"/>
    <w:rsid w:val="00A510D6"/>
    <w:rsid w:val="00A63A64"/>
    <w:rsid w:val="00A64A37"/>
    <w:rsid w:val="00A76961"/>
    <w:rsid w:val="00A83801"/>
    <w:rsid w:val="00A857E9"/>
    <w:rsid w:val="00A85EA0"/>
    <w:rsid w:val="00A951D5"/>
    <w:rsid w:val="00AB7BC9"/>
    <w:rsid w:val="00AC2ED5"/>
    <w:rsid w:val="00AE384C"/>
    <w:rsid w:val="00AE523C"/>
    <w:rsid w:val="00B341B2"/>
    <w:rsid w:val="00B55F11"/>
    <w:rsid w:val="00B57DC8"/>
    <w:rsid w:val="00B6533E"/>
    <w:rsid w:val="00B67BED"/>
    <w:rsid w:val="00B7215F"/>
    <w:rsid w:val="00B80A58"/>
    <w:rsid w:val="00B831F4"/>
    <w:rsid w:val="00B8707C"/>
    <w:rsid w:val="00BA1E80"/>
    <w:rsid w:val="00BA6A71"/>
    <w:rsid w:val="00BB4A15"/>
    <w:rsid w:val="00BC0563"/>
    <w:rsid w:val="00BC0E5C"/>
    <w:rsid w:val="00BC223D"/>
    <w:rsid w:val="00BC2696"/>
    <w:rsid w:val="00BC4717"/>
    <w:rsid w:val="00BC5C7A"/>
    <w:rsid w:val="00BE2CB7"/>
    <w:rsid w:val="00BE4FB4"/>
    <w:rsid w:val="00BF1F65"/>
    <w:rsid w:val="00BF2DED"/>
    <w:rsid w:val="00BF4B40"/>
    <w:rsid w:val="00BF5E08"/>
    <w:rsid w:val="00C02C77"/>
    <w:rsid w:val="00C15F7E"/>
    <w:rsid w:val="00C22A1E"/>
    <w:rsid w:val="00C243CE"/>
    <w:rsid w:val="00C24B60"/>
    <w:rsid w:val="00C25434"/>
    <w:rsid w:val="00C311AE"/>
    <w:rsid w:val="00C56A48"/>
    <w:rsid w:val="00C74B6C"/>
    <w:rsid w:val="00C778D2"/>
    <w:rsid w:val="00C805F9"/>
    <w:rsid w:val="00C806D9"/>
    <w:rsid w:val="00C8174B"/>
    <w:rsid w:val="00C837E4"/>
    <w:rsid w:val="00CC04D2"/>
    <w:rsid w:val="00CC2DD2"/>
    <w:rsid w:val="00CC52E3"/>
    <w:rsid w:val="00CC5327"/>
    <w:rsid w:val="00CF0BFB"/>
    <w:rsid w:val="00CF29CF"/>
    <w:rsid w:val="00CF6437"/>
    <w:rsid w:val="00D07B39"/>
    <w:rsid w:val="00D11615"/>
    <w:rsid w:val="00D27FFE"/>
    <w:rsid w:val="00D75B96"/>
    <w:rsid w:val="00D825A8"/>
    <w:rsid w:val="00D8394C"/>
    <w:rsid w:val="00D84D05"/>
    <w:rsid w:val="00D9121C"/>
    <w:rsid w:val="00DB18B1"/>
    <w:rsid w:val="00DD62A7"/>
    <w:rsid w:val="00DE04FD"/>
    <w:rsid w:val="00E114CC"/>
    <w:rsid w:val="00E408BC"/>
    <w:rsid w:val="00E47301"/>
    <w:rsid w:val="00E479D5"/>
    <w:rsid w:val="00E6546D"/>
    <w:rsid w:val="00E81C08"/>
    <w:rsid w:val="00E84300"/>
    <w:rsid w:val="00E8443C"/>
    <w:rsid w:val="00E851D7"/>
    <w:rsid w:val="00E879B7"/>
    <w:rsid w:val="00E91CB1"/>
    <w:rsid w:val="00ED1AB2"/>
    <w:rsid w:val="00ED2016"/>
    <w:rsid w:val="00ED287E"/>
    <w:rsid w:val="00ED307A"/>
    <w:rsid w:val="00ED3D12"/>
    <w:rsid w:val="00ED4C31"/>
    <w:rsid w:val="00ED551F"/>
    <w:rsid w:val="00ED661B"/>
    <w:rsid w:val="00EE332C"/>
    <w:rsid w:val="00EF1D34"/>
    <w:rsid w:val="00EF7FF7"/>
    <w:rsid w:val="00F00935"/>
    <w:rsid w:val="00F01070"/>
    <w:rsid w:val="00F10ED4"/>
    <w:rsid w:val="00F30DA7"/>
    <w:rsid w:val="00F4185D"/>
    <w:rsid w:val="00F57346"/>
    <w:rsid w:val="00F73FE5"/>
    <w:rsid w:val="00F742D6"/>
    <w:rsid w:val="00F7442A"/>
    <w:rsid w:val="00F83503"/>
    <w:rsid w:val="00F85FC6"/>
    <w:rsid w:val="00FA3758"/>
    <w:rsid w:val="00FC0D8A"/>
    <w:rsid w:val="00FD2F6C"/>
    <w:rsid w:val="00FD797D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27928D"/>
  <w15:docId w15:val="{9D82E401-E8E1-437F-856C-B94CDA7B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B6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350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0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5B"/>
  </w:style>
  <w:style w:type="character" w:styleId="PageNumber">
    <w:name w:val="page number"/>
    <w:basedOn w:val="DefaultParagraphFont"/>
    <w:uiPriority w:val="99"/>
    <w:semiHidden/>
    <w:unhideWhenUsed/>
    <w:rsid w:val="0088015B"/>
  </w:style>
  <w:style w:type="paragraph" w:styleId="Header">
    <w:name w:val="header"/>
    <w:basedOn w:val="Normal"/>
    <w:link w:val="HeaderChar"/>
    <w:uiPriority w:val="99"/>
    <w:unhideWhenUsed/>
    <w:rsid w:val="00880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5B"/>
  </w:style>
  <w:style w:type="paragraph" w:styleId="BalloonText">
    <w:name w:val="Balloon Text"/>
    <w:basedOn w:val="Normal"/>
    <w:link w:val="BalloonTextChar"/>
    <w:uiPriority w:val="99"/>
    <w:semiHidden/>
    <w:unhideWhenUsed/>
    <w:rsid w:val="00FA3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375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312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12B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7FF7"/>
    <w:pPr>
      <w:ind w:left="720"/>
      <w:contextualSpacing/>
    </w:pPr>
  </w:style>
  <w:style w:type="table" w:styleId="TableGrid">
    <w:name w:val="Table Grid"/>
    <w:basedOn w:val="TableNormal"/>
    <w:uiPriority w:val="39"/>
    <w:rsid w:val="00361B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62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835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83503"/>
    <w:rPr>
      <w:b/>
      <w:bCs/>
    </w:rPr>
  </w:style>
  <w:style w:type="character" w:styleId="Emphasis">
    <w:name w:val="Emphasis"/>
    <w:basedOn w:val="DefaultParagraphFont"/>
    <w:uiPriority w:val="20"/>
    <w:qFormat/>
    <w:rsid w:val="00F83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0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0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7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8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800">
          <w:marLeft w:val="82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355">
          <w:marLeft w:val="82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228">
          <w:marLeft w:val="82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94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8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0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95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5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48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10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02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8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1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3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5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2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5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3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gilbert.com" TargetMode="External"/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gilbert.com" TargetMode="External"/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gilbert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6EB975DCF374FB29407C337A67C7F" ma:contentTypeVersion="10" ma:contentTypeDescription="Create a new document." ma:contentTypeScope="" ma:versionID="776252f056d0d7a1a2889de75e83aabc">
  <xsd:schema xmlns:xsd="http://www.w3.org/2001/XMLSchema" xmlns:xs="http://www.w3.org/2001/XMLSchema" xmlns:p="http://schemas.microsoft.com/office/2006/metadata/properties" xmlns:ns3="73fe1761-2830-469a-9206-d2aa2bfc758e" targetNamespace="http://schemas.microsoft.com/office/2006/metadata/properties" ma:root="true" ma:fieldsID="6bdbf7f3dcfae85b3b15752596ad29fa" ns3:_="">
    <xsd:import namespace="73fe1761-2830-469a-9206-d2aa2bfc7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1761-2830-469a-9206-d2aa2bfc7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47BDC-4266-4E29-AAC5-3C0245D1E74F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73fe1761-2830-469a-9206-d2aa2bfc758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11A3A6-7838-49D3-BC2A-C05276790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536E6-AB60-4515-B2C4-DEC160691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e1761-2830-469a-9206-d2aa2bfc7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 H. Gilbert Consulting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Gilbert</dc:creator>
  <cp:lastModifiedBy>Pam Gallagher</cp:lastModifiedBy>
  <cp:revision>2</cp:revision>
  <cp:lastPrinted>2015-07-30T14:58:00Z</cp:lastPrinted>
  <dcterms:created xsi:type="dcterms:W3CDTF">2019-10-14T15:41:00Z</dcterms:created>
  <dcterms:modified xsi:type="dcterms:W3CDTF">2019-10-14T15:41:00Z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0x010100D5B6EB975DCF374FB29407C337A67C7F</vt:lpwstr>
  </property>
</Properties>
</file>